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98" w:rsidRDefault="00C10186" w:rsidP="004562F6"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（个人申请样表）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544998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544998" w:rsidRDefault="00C10186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身份证</w:t>
            </w:r>
          </w:p>
        </w:tc>
      </w:tr>
      <w:tr w:rsidR="00544998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510**************</w:t>
            </w:r>
          </w:p>
        </w:tc>
      </w:tr>
      <w:tr w:rsidR="00544998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544998" w:rsidRDefault="00C10186" w:rsidP="001127C7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</w:t>
            </w:r>
            <w:r w:rsidR="001127C7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01336</w:t>
            </w:r>
          </w:p>
        </w:tc>
      </w:tr>
      <w:tr w:rsidR="00544998">
        <w:trPr>
          <w:cantSplit/>
          <w:trHeight w:val="468"/>
        </w:trPr>
        <w:tc>
          <w:tcPr>
            <w:tcW w:w="472" w:type="dxa"/>
            <w:vMerge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重庆市**区**路**号</w:t>
            </w:r>
          </w:p>
        </w:tc>
      </w:tr>
      <w:tr w:rsidR="00544998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544998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44998" w:rsidRDefault="00C10186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44998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:rsidR="00544998" w:rsidRDefault="00C10186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      □科研机构     □社会公益组织</w:t>
            </w:r>
          </w:p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  □其他</w:t>
            </w:r>
          </w:p>
        </w:tc>
      </w:tr>
      <w:tr w:rsidR="00544998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44998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44998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44998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44998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544998" w:rsidRDefault="00C10186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</w:t>
            </w:r>
            <w:r w:rsidR="00A96FD9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南岸区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人民政府办公室</w:t>
            </w:r>
          </w:p>
        </w:tc>
      </w:tr>
      <w:tr w:rsidR="00544998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544998" w:rsidRDefault="00C10186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:rsidR="00544998" w:rsidRDefault="00C10186">
            <w:pPr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例：</w:t>
            </w:r>
            <w:r w:rsidR="00153AFE" w:rsidRPr="00263242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重庆市南岸区人民政府办公室关于印发《南岸区健全重特大疾病医疗保险和救助制度实施细则》的通知（</w:t>
            </w:r>
            <w:r w:rsidR="00153AFE" w:rsidRPr="00263242">
              <w:rPr>
                <w:rFonts w:ascii="宋体" w:eastAsia="宋体" w:hAnsi="宋体" w:cs="宋体"/>
                <w:color w:val="FF0000"/>
                <w:sz w:val="24"/>
                <w:szCs w:val="24"/>
              </w:rPr>
              <w:t>南岸府办发〔2023〕48号</w:t>
            </w:r>
            <w:r w:rsidR="00153AFE" w:rsidRPr="00263242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）</w:t>
            </w:r>
          </w:p>
          <w:p w:rsidR="00544998" w:rsidRDefault="00C10186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:rsidR="00544998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544998" w:rsidRDefault="0054499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544998" w:rsidRDefault="00C10186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544998" w:rsidRDefault="00C10186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:rsidR="00544998" w:rsidRDefault="00C10186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544998" w:rsidRDefault="00C10186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544998" w:rsidRDefault="00C10186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:rsidR="00544998" w:rsidRDefault="00C10186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544998" w:rsidRDefault="00C10186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544998" w:rsidRDefault="00C10186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544998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544998" w:rsidRDefault="00C10186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544998" w:rsidRDefault="00544998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44998" w:rsidRDefault="00C10186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  <w:p w:rsidR="00544998" w:rsidRDefault="00C10186" w:rsidP="001F2D0F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20</w:t>
            </w:r>
            <w:r w:rsidR="001F2D0F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24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</w:p>
        </w:tc>
      </w:tr>
    </w:tbl>
    <w:p w:rsidR="00544998" w:rsidRDefault="00C10186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带*的为必填项。</w:t>
      </w:r>
    </w:p>
    <w:sectPr w:rsidR="00544998" w:rsidSect="00544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9DF" w:rsidRDefault="002869DF" w:rsidP="00153AFE">
      <w:r>
        <w:separator/>
      </w:r>
    </w:p>
  </w:endnote>
  <w:endnote w:type="continuationSeparator" w:id="1">
    <w:p w:rsidR="002869DF" w:rsidRDefault="002869DF" w:rsidP="00153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9DF" w:rsidRDefault="002869DF" w:rsidP="00153AFE">
      <w:r>
        <w:separator/>
      </w:r>
    </w:p>
  </w:footnote>
  <w:footnote w:type="continuationSeparator" w:id="1">
    <w:p w:rsidR="002869DF" w:rsidRDefault="002869DF" w:rsidP="00153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U4NjYyNDEyNTgyNjFkYjFlZDU2Yzg1OGIyOTI2YjIifQ=="/>
  </w:docVars>
  <w:rsids>
    <w:rsidRoot w:val="463D7BFF"/>
    <w:rsid w:val="00081441"/>
    <w:rsid w:val="001127C7"/>
    <w:rsid w:val="00153AFE"/>
    <w:rsid w:val="001D2C4A"/>
    <w:rsid w:val="001F2D0F"/>
    <w:rsid w:val="002869DF"/>
    <w:rsid w:val="003D5920"/>
    <w:rsid w:val="004562F6"/>
    <w:rsid w:val="004B22FD"/>
    <w:rsid w:val="00544998"/>
    <w:rsid w:val="00934C4D"/>
    <w:rsid w:val="00A96FD9"/>
    <w:rsid w:val="00AC3DE0"/>
    <w:rsid w:val="00C10186"/>
    <w:rsid w:val="33F60D86"/>
    <w:rsid w:val="463D7BFF"/>
    <w:rsid w:val="65652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998"/>
    <w:pPr>
      <w:widowControl w:val="0"/>
      <w:jc w:val="both"/>
    </w:pPr>
    <w:rPr>
      <w:rFonts w:asciiTheme="minorHAnsi" w:eastAsia="方正仿宋_GBK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44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44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标题3"/>
    <w:basedOn w:val="a"/>
    <w:next w:val="a"/>
    <w:rsid w:val="00544998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Char0">
    <w:name w:val="页眉 Char"/>
    <w:basedOn w:val="a0"/>
    <w:link w:val="a4"/>
    <w:rsid w:val="00544998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44998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514</Words>
  <Characters>218</Characters>
  <Application>Microsoft Office Word</Application>
  <DocSecurity>0</DocSecurity>
  <Lines>1</Lines>
  <Paragraphs>1</Paragraphs>
  <ScaleCrop>false</ScaleCrop>
  <Company>P R C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Windows User</cp:lastModifiedBy>
  <cp:revision>8</cp:revision>
  <cp:lastPrinted>2020-05-25T17:15:00Z</cp:lastPrinted>
  <dcterms:created xsi:type="dcterms:W3CDTF">2020-05-25T17:14:00Z</dcterms:created>
  <dcterms:modified xsi:type="dcterms:W3CDTF">2024-01-10T01:13:00Z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011A5ACA053A16BED78FBB635F491CA3</vt:lpwstr>
  </property>
</Properties>
</file>